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02" w:rsidRDefault="00C85902" w:rsidP="00C85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5902" w:rsidRDefault="00C85902" w:rsidP="00C85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обращениям граждан в администрацию </w:t>
      </w:r>
    </w:p>
    <w:p w:rsidR="00C85902" w:rsidRDefault="00C85902" w:rsidP="00C85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740249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210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10C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85902" w:rsidRDefault="00C85902" w:rsidP="00C85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A6" w:rsidRDefault="00CC0D60" w:rsidP="00CE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  </w:t>
      </w:r>
      <w:r w:rsidR="00A66833">
        <w:rPr>
          <w:rFonts w:ascii="Times New Roman" w:hAnsi="Times New Roman" w:cs="Times New Roman"/>
          <w:sz w:val="28"/>
          <w:szCs w:val="28"/>
        </w:rPr>
        <w:t xml:space="preserve"> </w:t>
      </w:r>
      <w:r w:rsidR="00CE4CA6">
        <w:rPr>
          <w:rFonts w:ascii="Times New Roman" w:hAnsi="Times New Roman" w:cs="Times New Roman"/>
          <w:sz w:val="28"/>
          <w:szCs w:val="28"/>
        </w:rPr>
        <w:t xml:space="preserve">В  </w:t>
      </w:r>
      <w:r w:rsidR="00740249">
        <w:rPr>
          <w:rFonts w:ascii="Times New Roman" w:hAnsi="Times New Roman" w:cs="Times New Roman"/>
          <w:sz w:val="28"/>
          <w:szCs w:val="28"/>
        </w:rPr>
        <w:t>феврале</w:t>
      </w:r>
      <w:r w:rsidR="00F47E1A">
        <w:rPr>
          <w:rFonts w:ascii="Times New Roman" w:hAnsi="Times New Roman" w:cs="Times New Roman"/>
          <w:sz w:val="28"/>
          <w:szCs w:val="28"/>
        </w:rPr>
        <w:t xml:space="preserve">  </w:t>
      </w:r>
      <w:r w:rsidR="00CE4CA6">
        <w:rPr>
          <w:rFonts w:ascii="Times New Roman" w:hAnsi="Times New Roman" w:cs="Times New Roman"/>
          <w:sz w:val="28"/>
          <w:szCs w:val="28"/>
        </w:rPr>
        <w:t>202</w:t>
      </w:r>
      <w:r w:rsidR="00210C78">
        <w:rPr>
          <w:rFonts w:ascii="Times New Roman" w:hAnsi="Times New Roman" w:cs="Times New Roman"/>
          <w:sz w:val="28"/>
          <w:szCs w:val="28"/>
        </w:rPr>
        <w:t xml:space="preserve">5 </w:t>
      </w:r>
      <w:r w:rsidR="00CE4CA6">
        <w:rPr>
          <w:rFonts w:ascii="Times New Roman" w:hAnsi="Times New Roman" w:cs="Times New Roman"/>
          <w:sz w:val="28"/>
          <w:szCs w:val="28"/>
        </w:rPr>
        <w:t xml:space="preserve">года в  администрацию </w:t>
      </w:r>
      <w:proofErr w:type="spellStart"/>
      <w:r w:rsidR="00CE4CA6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CE4CA6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поступило, зарегистрировано и направлено на исполнение </w:t>
      </w:r>
      <w:r w:rsidR="00F47E1A">
        <w:rPr>
          <w:rFonts w:ascii="Times New Roman" w:hAnsi="Times New Roman" w:cs="Times New Roman"/>
          <w:sz w:val="28"/>
          <w:szCs w:val="28"/>
        </w:rPr>
        <w:t xml:space="preserve"> </w:t>
      </w:r>
      <w:r w:rsidR="00740249">
        <w:rPr>
          <w:rFonts w:ascii="Times New Roman" w:hAnsi="Times New Roman" w:cs="Times New Roman"/>
          <w:sz w:val="28"/>
          <w:szCs w:val="28"/>
        </w:rPr>
        <w:t>два</w:t>
      </w:r>
      <w:r w:rsidR="00210C78">
        <w:rPr>
          <w:rFonts w:ascii="Times New Roman" w:hAnsi="Times New Roman" w:cs="Times New Roman"/>
          <w:sz w:val="28"/>
          <w:szCs w:val="28"/>
        </w:rPr>
        <w:t xml:space="preserve"> </w:t>
      </w:r>
      <w:r w:rsidR="00CE4CA6">
        <w:rPr>
          <w:rFonts w:ascii="Times New Roman" w:hAnsi="Times New Roman" w:cs="Times New Roman"/>
          <w:sz w:val="28"/>
          <w:szCs w:val="28"/>
        </w:rPr>
        <w:t>обращени</w:t>
      </w:r>
      <w:r w:rsidR="00740249">
        <w:rPr>
          <w:rFonts w:ascii="Times New Roman" w:hAnsi="Times New Roman" w:cs="Times New Roman"/>
          <w:sz w:val="28"/>
          <w:szCs w:val="28"/>
        </w:rPr>
        <w:t>я</w:t>
      </w:r>
      <w:r w:rsidR="00CE4CA6">
        <w:rPr>
          <w:rFonts w:ascii="Times New Roman" w:hAnsi="Times New Roman" w:cs="Times New Roman"/>
          <w:sz w:val="28"/>
          <w:szCs w:val="28"/>
        </w:rPr>
        <w:t xml:space="preserve">  граждан в  устной  форме из  тематических   разделов:</w:t>
      </w:r>
    </w:p>
    <w:p w:rsidR="004E329B" w:rsidRDefault="00CE4CA6" w:rsidP="00CE4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C78">
        <w:rPr>
          <w:rFonts w:ascii="Times New Roman" w:hAnsi="Times New Roman" w:cs="Times New Roman"/>
          <w:sz w:val="28"/>
          <w:szCs w:val="28"/>
        </w:rPr>
        <w:t>уличное освещение</w:t>
      </w:r>
      <w:r w:rsidR="004E32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4CA6" w:rsidRDefault="004E329B" w:rsidP="00CE4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неполадки водопровода.</w:t>
      </w:r>
    </w:p>
    <w:p w:rsidR="00CE4CA6" w:rsidRDefault="00CE4CA6" w:rsidP="00CE4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Анализ, проведенный по кратности обращений, сви</w:t>
      </w:r>
      <w:r w:rsidR="00C25F3D">
        <w:rPr>
          <w:rFonts w:ascii="Times New Roman" w:hAnsi="Times New Roman" w:cs="Times New Roman"/>
          <w:sz w:val="28"/>
          <w:szCs w:val="28"/>
        </w:rPr>
        <w:t xml:space="preserve">детельствует о том, что </w:t>
      </w:r>
      <w:r w:rsidR="004E329B">
        <w:rPr>
          <w:rFonts w:ascii="Times New Roman" w:hAnsi="Times New Roman" w:cs="Times New Roman"/>
          <w:sz w:val="28"/>
          <w:szCs w:val="28"/>
        </w:rPr>
        <w:t xml:space="preserve">оба 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E32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4E329B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первично.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По </w:t>
      </w:r>
      <w:r w:rsidR="00210C78">
        <w:rPr>
          <w:rFonts w:ascii="Times New Roman" w:eastAsia="BatangChe" w:hAnsi="Times New Roman" w:cs="Times New Roman"/>
          <w:sz w:val="28"/>
          <w:szCs w:val="28"/>
        </w:rPr>
        <w:t>данн</w:t>
      </w:r>
      <w:r w:rsidR="004E329B">
        <w:rPr>
          <w:rFonts w:ascii="Times New Roman" w:eastAsia="BatangChe" w:hAnsi="Times New Roman" w:cs="Times New Roman"/>
          <w:sz w:val="28"/>
          <w:szCs w:val="28"/>
        </w:rPr>
        <w:t>ым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  обращени</w:t>
      </w:r>
      <w:r w:rsidR="004E329B">
        <w:rPr>
          <w:rFonts w:ascii="Times New Roman" w:eastAsia="BatangChe" w:hAnsi="Times New Roman" w:cs="Times New Roman"/>
          <w:sz w:val="28"/>
          <w:szCs w:val="28"/>
        </w:rPr>
        <w:t>ям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 дан</w:t>
      </w:r>
      <w:r w:rsidR="004E329B">
        <w:rPr>
          <w:rFonts w:ascii="Times New Roman" w:eastAsia="BatangChe" w:hAnsi="Times New Roman" w:cs="Times New Roman"/>
          <w:sz w:val="28"/>
          <w:szCs w:val="28"/>
        </w:rPr>
        <w:t>ы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210C78">
        <w:rPr>
          <w:rFonts w:ascii="Times New Roman" w:eastAsia="BatangChe" w:hAnsi="Times New Roman" w:cs="Times New Roman"/>
          <w:sz w:val="28"/>
          <w:szCs w:val="28"/>
        </w:rPr>
        <w:t>необходим</w:t>
      </w:r>
      <w:r w:rsidR="004E329B">
        <w:rPr>
          <w:rFonts w:ascii="Times New Roman" w:eastAsia="BatangChe" w:hAnsi="Times New Roman" w:cs="Times New Roman"/>
          <w:sz w:val="28"/>
          <w:szCs w:val="28"/>
        </w:rPr>
        <w:t xml:space="preserve">ые </w:t>
      </w:r>
      <w:r>
        <w:rPr>
          <w:rFonts w:ascii="Times New Roman" w:eastAsia="BatangChe" w:hAnsi="Times New Roman" w:cs="Times New Roman"/>
          <w:sz w:val="28"/>
          <w:szCs w:val="28"/>
        </w:rPr>
        <w:t>разъяснени</w:t>
      </w:r>
      <w:r w:rsidR="004E329B">
        <w:rPr>
          <w:rFonts w:ascii="Times New Roman" w:eastAsia="BatangChe" w:hAnsi="Times New Roman" w:cs="Times New Roman"/>
          <w:sz w:val="28"/>
          <w:szCs w:val="28"/>
        </w:rPr>
        <w:t>я</w:t>
      </w:r>
      <w:bookmarkStart w:id="0" w:name="_GoBack"/>
      <w:bookmarkEnd w:id="0"/>
      <w:r w:rsidR="00397D2F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CE4CA6" w:rsidRDefault="00CE4CA6" w:rsidP="00CE4CA6"/>
    <w:p w:rsidR="008E5F71" w:rsidRDefault="008E5F71"/>
    <w:sectPr w:rsidR="008E5F71" w:rsidSect="00EA76F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902"/>
    <w:rsid w:val="00016A15"/>
    <w:rsid w:val="000464AC"/>
    <w:rsid w:val="00047049"/>
    <w:rsid w:val="00056939"/>
    <w:rsid w:val="00105C63"/>
    <w:rsid w:val="00150F6E"/>
    <w:rsid w:val="00151989"/>
    <w:rsid w:val="00176300"/>
    <w:rsid w:val="0019590C"/>
    <w:rsid w:val="001C3ED2"/>
    <w:rsid w:val="001D73C0"/>
    <w:rsid w:val="00210C78"/>
    <w:rsid w:val="00281F69"/>
    <w:rsid w:val="002842ED"/>
    <w:rsid w:val="002F77CE"/>
    <w:rsid w:val="00366C7E"/>
    <w:rsid w:val="00397D2F"/>
    <w:rsid w:val="003A6C00"/>
    <w:rsid w:val="003C2794"/>
    <w:rsid w:val="00443507"/>
    <w:rsid w:val="0045320B"/>
    <w:rsid w:val="00474DB8"/>
    <w:rsid w:val="00491F01"/>
    <w:rsid w:val="004D7015"/>
    <w:rsid w:val="004E329B"/>
    <w:rsid w:val="005A0391"/>
    <w:rsid w:val="006121DB"/>
    <w:rsid w:val="00651545"/>
    <w:rsid w:val="006E396B"/>
    <w:rsid w:val="006F2504"/>
    <w:rsid w:val="0073039C"/>
    <w:rsid w:val="0073456F"/>
    <w:rsid w:val="00740249"/>
    <w:rsid w:val="00786319"/>
    <w:rsid w:val="007B7D40"/>
    <w:rsid w:val="007C05AF"/>
    <w:rsid w:val="008133DA"/>
    <w:rsid w:val="00817872"/>
    <w:rsid w:val="008363AB"/>
    <w:rsid w:val="008901CD"/>
    <w:rsid w:val="008A6679"/>
    <w:rsid w:val="008C2D95"/>
    <w:rsid w:val="008D0C6D"/>
    <w:rsid w:val="008D4E13"/>
    <w:rsid w:val="008E2EE7"/>
    <w:rsid w:val="008E5F71"/>
    <w:rsid w:val="008F0D80"/>
    <w:rsid w:val="009003E5"/>
    <w:rsid w:val="00906B35"/>
    <w:rsid w:val="00A66833"/>
    <w:rsid w:val="00AF4983"/>
    <w:rsid w:val="00B2682C"/>
    <w:rsid w:val="00C02E2A"/>
    <w:rsid w:val="00C25F3D"/>
    <w:rsid w:val="00C85902"/>
    <w:rsid w:val="00C977BC"/>
    <w:rsid w:val="00CC0D60"/>
    <w:rsid w:val="00CE4CA6"/>
    <w:rsid w:val="00CF4A9D"/>
    <w:rsid w:val="00CF7B9A"/>
    <w:rsid w:val="00D12FFC"/>
    <w:rsid w:val="00D55D87"/>
    <w:rsid w:val="00D6033E"/>
    <w:rsid w:val="00DC33A5"/>
    <w:rsid w:val="00E334D2"/>
    <w:rsid w:val="00E41539"/>
    <w:rsid w:val="00E93937"/>
    <w:rsid w:val="00EA76FA"/>
    <w:rsid w:val="00F47E1A"/>
    <w:rsid w:val="00F64CD8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9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Akulinovka</dc:creator>
  <cp:lastModifiedBy>Akulinovka</cp:lastModifiedBy>
  <cp:revision>58</cp:revision>
  <cp:lastPrinted>2025-01-30T11:18:00Z</cp:lastPrinted>
  <dcterms:created xsi:type="dcterms:W3CDTF">2021-02-02T11:01:00Z</dcterms:created>
  <dcterms:modified xsi:type="dcterms:W3CDTF">2025-02-27T13:21:00Z</dcterms:modified>
</cp:coreProperties>
</file>